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6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1420"/>
        <w:gridCol w:w="424"/>
        <w:gridCol w:w="142"/>
        <w:gridCol w:w="1843"/>
        <w:gridCol w:w="1134"/>
        <w:gridCol w:w="1416"/>
        <w:gridCol w:w="1141"/>
      </w:tblGrid>
      <w:tr w:rsidR="007A6B7B" w:rsidRPr="0002783F" w:rsidTr="00CA3CEE">
        <w:trPr>
          <w:trHeight w:val="268"/>
        </w:trPr>
        <w:tc>
          <w:tcPr>
            <w:tcW w:w="10915" w:type="dxa"/>
            <w:gridSpan w:val="8"/>
          </w:tcPr>
          <w:tbl>
            <w:tblPr>
              <w:tblpPr w:leftFromText="141" w:rightFromText="141" w:vertAnchor="page" w:horzAnchor="margin" w:tblpY="1"/>
              <w:tblOverlap w:val="never"/>
              <w:tblW w:w="9132" w:type="dxa"/>
              <w:tblLayout w:type="fixed"/>
              <w:tblLook w:val="04A0" w:firstRow="1" w:lastRow="0" w:firstColumn="1" w:lastColumn="0" w:noHBand="0" w:noVBand="1"/>
            </w:tblPr>
            <w:tblGrid>
              <w:gridCol w:w="1026"/>
              <w:gridCol w:w="8106"/>
            </w:tblGrid>
            <w:tr w:rsidR="00CD6580" w:rsidRPr="009C497B" w:rsidTr="00B91612">
              <w:trPr>
                <w:trHeight w:val="142"/>
              </w:trPr>
              <w:tc>
                <w:tcPr>
                  <w:tcW w:w="1026" w:type="dxa"/>
                </w:tcPr>
                <w:p w:rsidR="00CD6580" w:rsidRPr="0037717A" w:rsidRDefault="00CD6580" w:rsidP="00CD6580">
                  <w:pPr>
                    <w:ind w:left="-74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noProof/>
                    </w:rPr>
                    <w:drawing>
                      <wp:inline distT="0" distB="0" distL="0" distR="0">
                        <wp:extent cx="594360" cy="472440"/>
                        <wp:effectExtent l="0" t="0" r="0" b="3810"/>
                        <wp:docPr id="3" name="Imagem 3" descr="Descrição: H:\logos certinhas\cij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 descr="Descrição: H:\logos certinhas\cij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06" w:type="dxa"/>
                  <w:vAlign w:val="center"/>
                </w:tcPr>
                <w:p w:rsidR="00CD6580" w:rsidRDefault="00CD6580" w:rsidP="00CD6580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Arial" w:eastAsia="Calibri" w:hAnsi="Arial" w:cs="Arial"/>
                      <w:b/>
                      <w:bCs/>
                      <w:cap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aps/>
                      <w:sz w:val="18"/>
                      <w:szCs w:val="18"/>
                      <w:lang w:eastAsia="en-US"/>
                    </w:rPr>
                    <w:t>Corte Internacional de Justiça Eclesiástica (CIJE)</w:t>
                  </w:r>
                </w:p>
                <w:p w:rsidR="00CD6580" w:rsidRDefault="00CD6580" w:rsidP="00CD6580">
                  <w:pPr>
                    <w:widowControl w:val="0"/>
                    <w:autoSpaceDE w:val="0"/>
                    <w:autoSpaceDN w:val="0"/>
                    <w:adjustRightInd w:val="0"/>
                    <w:ind w:left="-109"/>
                    <w:jc w:val="both"/>
                    <w:rPr>
                      <w:rFonts w:ascii="Arial" w:eastAsia="Calibri" w:hAnsi="Arial" w:cs="Arial"/>
                      <w:b/>
                      <w:bCs/>
                      <w:caps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aps/>
                      <w:lang w:eastAsia="en-US"/>
                    </w:rPr>
                    <w:t>tRIBUNAL DE REPRESENTAÇÃO ECLESIÁSTICA NO BRASIL (TREB)</w:t>
                  </w:r>
                </w:p>
                <w:p w:rsidR="00CD6580" w:rsidRPr="009C497B" w:rsidRDefault="00CD6580" w:rsidP="00CD6580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aps/>
                      <w:lang w:eastAsia="en-US"/>
                    </w:rPr>
                    <w:t>CNPJ Nº 39.906.328/0002-98</w:t>
                  </w:r>
                  <w:r>
                    <w:rPr>
                      <w:rFonts w:ascii="Arial" w:eastAsia="Calibri" w:hAnsi="Arial" w:cs="Arial"/>
                      <w:b/>
                      <w:bCs/>
                      <w:caps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aps/>
                      <w:sz w:val="22"/>
                      <w:szCs w:val="22"/>
                      <w:lang w:val="pt-PT" w:eastAsia="en-US"/>
                    </w:rPr>
                    <w:t xml:space="preserve">         </w:t>
                  </w:r>
                </w:p>
              </w:tc>
            </w:tr>
          </w:tbl>
          <w:p w:rsidR="007A6B7B" w:rsidRPr="007A6B7B" w:rsidRDefault="007A6B7B" w:rsidP="00CA3CEE">
            <w:pPr>
              <w:ind w:left="-20"/>
              <w:jc w:val="center"/>
              <w:rPr>
                <w:rFonts w:ascii="Arial" w:hAnsi="Arial" w:cs="Arial"/>
                <w:caps/>
                <w:color w:val="000000"/>
                <w:sz w:val="2"/>
                <w:szCs w:val="2"/>
                <w:highlight w:val="white"/>
              </w:rPr>
            </w:pPr>
          </w:p>
        </w:tc>
      </w:tr>
      <w:tr w:rsidR="007A6B7B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10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hideMark/>
          </w:tcPr>
          <w:p w:rsidR="007A6B7B" w:rsidRPr="001A4915" w:rsidRDefault="007A6B7B" w:rsidP="00B0565B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</w:pPr>
            <w:r w:rsidRPr="001A491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Formulário</w:t>
            </w:r>
            <w:r w:rsidR="00F64C8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DE REQUERIMENTO,</w:t>
            </w:r>
            <w:r w:rsidRPr="001A491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</w:t>
            </w:r>
            <w:r w:rsidR="00F64C8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P</w:t>
            </w:r>
            <w:r w:rsidRPr="001A491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edido de providências</w:t>
            </w:r>
            <w:r w:rsidR="00F64C85" w:rsidRPr="001A491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>, reclamação</w:t>
            </w:r>
            <w:r w:rsidR="00F64C8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OU</w:t>
            </w:r>
            <w:r w:rsidR="00F64C85" w:rsidRPr="001A4915">
              <w:rPr>
                <w:rFonts w:ascii="Arial" w:hAnsi="Arial" w:cs="Arial"/>
                <w:b/>
                <w:caps/>
                <w:sz w:val="22"/>
                <w:szCs w:val="22"/>
                <w:lang w:eastAsia="en-US"/>
              </w:rPr>
              <w:t xml:space="preserve"> denúncia</w:t>
            </w: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Pr="0071237F" w:rsidRDefault="004E48FE" w:rsidP="00CA3CE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TIPICAÇÃO DO ATO</w:t>
            </w:r>
          </w:p>
        </w:tc>
      </w:tr>
      <w:tr w:rsidR="004E48FE" w:rsidRPr="0002783F" w:rsidTr="00F54C78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53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A00B7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(     ) </w:t>
            </w:r>
            <w:r w:rsidR="00A00B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REQUERIMENTO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  <w:p w:rsidR="009017D2" w:rsidRPr="0002783F" w:rsidRDefault="009017D2" w:rsidP="00A00B7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D2C1D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(     ) 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pedido de providências.</w:t>
            </w:r>
          </w:p>
        </w:tc>
        <w:tc>
          <w:tcPr>
            <w:tcW w:w="55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8D2C1D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(     ) Reclamação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</w:t>
            </w:r>
            <w:r w:rsidRPr="008D2C1D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</w:t>
            </w:r>
          </w:p>
          <w:p w:rsidR="004E48FE" w:rsidRPr="0002783F" w:rsidRDefault="009017D2" w:rsidP="009017D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D2C1D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(     ) Denúncia.</w:t>
            </w:r>
            <w:r w:rsidRPr="000278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E48FE" w:rsidRPr="00241A17" w:rsidTr="00CA3CEE">
        <w:tblPrEx>
          <w:tblLook w:val="04A0" w:firstRow="1" w:lastRow="0" w:firstColumn="1" w:lastColumn="0" w:noHBand="0" w:noVBand="1"/>
        </w:tblPrEx>
        <w:trPr>
          <w:cantSplit/>
          <w:trHeight w:val="232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hideMark/>
          </w:tcPr>
          <w:p w:rsidR="004E48FE" w:rsidRPr="00A7458A" w:rsidRDefault="004E48FE" w:rsidP="00511F37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i - QUALIFIACAÇÃO DO(A) </w:t>
            </w:r>
            <w:r w:rsidR="00511F37"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REQUERENTE</w:t>
            </w:r>
            <w:r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, </w:t>
            </w:r>
            <w:r w:rsidR="00511F37"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RECLAMANTE, DENUNCIANTE OU QUEIXANTE</w:t>
            </w:r>
          </w:p>
        </w:tc>
      </w:tr>
      <w:tr w:rsidR="004E48FE" w:rsidRPr="0002783F" w:rsidTr="00F54C78">
        <w:tblPrEx>
          <w:tblLook w:val="04A0" w:firstRow="1" w:lastRow="0" w:firstColumn="1" w:lastColumn="0" w:noHBand="0" w:noVBand="1"/>
        </w:tblPrEx>
        <w:trPr>
          <w:cantSplit/>
          <w:trHeight w:val="476"/>
        </w:trPr>
        <w:tc>
          <w:tcPr>
            <w:tcW w:w="7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NOME:</w:t>
            </w:r>
          </w:p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Rg-</w:t>
            </w: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CPF:</w:t>
            </w:r>
          </w:p>
        </w:tc>
      </w:tr>
      <w:tr w:rsidR="00CA3CEE" w:rsidRPr="0002783F" w:rsidTr="00F54C78">
        <w:tblPrEx>
          <w:tblLook w:val="04A0" w:firstRow="1" w:lastRow="0" w:firstColumn="1" w:lastColumn="0" w:noHBand="0" w:noVBand="1"/>
        </w:tblPrEx>
        <w:trPr>
          <w:cantSplit/>
          <w:trHeight w:val="47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E" w:rsidRPr="001A4915" w:rsidRDefault="00CA3CEE" w:rsidP="00CA3CEE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Nacionalidade:</w:t>
            </w:r>
            <w:r w:rsidRPr="00CA3CEE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E" w:rsidRPr="001A4915" w:rsidRDefault="00CA3CEE" w:rsidP="00CA3CEE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estado civil: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EE" w:rsidRPr="001A4915" w:rsidRDefault="00CA3CEE" w:rsidP="00CA3CEE">
            <w:pP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profissão:</w:t>
            </w:r>
          </w:p>
        </w:tc>
      </w:tr>
      <w:tr w:rsidR="004E48FE" w:rsidRPr="0002783F" w:rsidTr="00F54C78">
        <w:tblPrEx>
          <w:tblLook w:val="04A0" w:firstRow="1" w:lastRow="0" w:firstColumn="1" w:lastColumn="0" w:noHBand="0" w:noVBand="1"/>
        </w:tblPrEx>
        <w:trPr>
          <w:cantSplit/>
          <w:trHeight w:val="550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ENDEREÇO:</w:t>
            </w:r>
          </w:p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Nº: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CEP:</w:t>
            </w:r>
          </w:p>
        </w:tc>
      </w:tr>
      <w:tr w:rsidR="004E48FE" w:rsidRPr="0002783F" w:rsidTr="00F54C78">
        <w:tblPrEx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COMPLEMENTO: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Pr="001A4915" w:rsidRDefault="004E48FE" w:rsidP="00CA3CE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PONTO DE REFERÊNCIA:</w:t>
            </w:r>
            <w:r w:rsidRPr="001A49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E48FE" w:rsidRPr="0002783F" w:rsidTr="00F54C78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BAIRRO/SETOR/VILA/DISTRITO: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CIDADE:</w:t>
            </w:r>
          </w:p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UF:</w:t>
            </w:r>
          </w:p>
        </w:tc>
      </w:tr>
      <w:tr w:rsidR="004E48FE" w:rsidRPr="0002783F" w:rsidTr="00F54C78">
        <w:tblPrEx>
          <w:tblLook w:val="04A0" w:firstRow="1" w:lastRow="0" w:firstColumn="1" w:lastColumn="0" w:noHBand="0" w:noVBand="1"/>
        </w:tblPrEx>
        <w:trPr>
          <w:cantSplit/>
          <w:trHeight w:val="496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48FE" w:rsidRPr="001A4915" w:rsidRDefault="004E48FE" w:rsidP="00CA3CE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A4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FONE:</w:t>
            </w:r>
          </w:p>
          <w:p w:rsidR="004E48FE" w:rsidRPr="001A4915" w:rsidRDefault="004E48FE" w:rsidP="00CA3CEE">
            <w:pPr>
              <w:pStyle w:val="Ttulo1"/>
              <w:keepLines w:val="0"/>
              <w:widowControl w:val="0"/>
              <w:numPr>
                <w:ilvl w:val="0"/>
                <w:numId w:val="1"/>
              </w:numPr>
              <w:tabs>
                <w:tab w:val="num" w:pos="45"/>
              </w:tabs>
              <w:suppressAutoHyphens/>
              <w:spacing w:before="0"/>
              <w:rPr>
                <w:rFonts w:ascii="Arial" w:eastAsia="Lucida Sans Unicode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48FE" w:rsidRPr="001A4915" w:rsidRDefault="004E48FE" w:rsidP="00CA3CEE">
            <w:pPr>
              <w:pStyle w:val="Ttulo1"/>
              <w:keepLines w:val="0"/>
              <w:widowControl w:val="0"/>
              <w:numPr>
                <w:ilvl w:val="0"/>
                <w:numId w:val="1"/>
              </w:numPr>
              <w:tabs>
                <w:tab w:val="num" w:pos="45"/>
              </w:tabs>
              <w:suppressAutoHyphens/>
              <w:spacing w:before="0"/>
              <w:rPr>
                <w:rFonts w:eastAsia="Lucida Sans Unicode"/>
                <w:sz w:val="18"/>
                <w:szCs w:val="18"/>
                <w:lang w:eastAsia="en-US"/>
              </w:rPr>
            </w:pPr>
            <w:r w:rsidRPr="001A4915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en-US"/>
              </w:rPr>
              <w:t>E-MAIL:</w:t>
            </w:r>
          </w:p>
          <w:p w:rsidR="004E48FE" w:rsidRPr="001A4915" w:rsidRDefault="004E48FE" w:rsidP="00CA3CEE">
            <w:pPr>
              <w:rPr>
                <w:rFonts w:ascii="Arial" w:eastAsia="Lucida Sans Unicode" w:hAnsi="Arial" w:cs="Arial"/>
                <w:sz w:val="18"/>
                <w:szCs w:val="18"/>
                <w:lang w:eastAsia="en-US"/>
              </w:rPr>
            </w:pPr>
          </w:p>
        </w:tc>
      </w:tr>
      <w:tr w:rsidR="00C85DBD" w:rsidRPr="00E23BEB" w:rsidTr="00CA3CEE">
        <w:tblPrEx>
          <w:tblLook w:val="04A0" w:firstRow="1" w:lastRow="0" w:firstColumn="1" w:lastColumn="0" w:noHBand="0" w:noVBand="1"/>
        </w:tblPrEx>
        <w:trPr>
          <w:cantSplit/>
          <w:trHeight w:val="48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:rsidR="00C85DBD" w:rsidRPr="00A7458A" w:rsidRDefault="00C85DBD" w:rsidP="00B552FA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Ii</w:t>
            </w:r>
            <w:r w:rsidR="00B552FA"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</w:t>
            </w:r>
            <w:r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- RELATO da denúncia, reclamação, Petição ou pedido de providências</w:t>
            </w: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Pr="00521BA5" w:rsidRDefault="00C85DBD" w:rsidP="00B552F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237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NARRATIVA DOS FATOS DE FORMA CLARA</w:t>
            </w:r>
            <w:r w:rsidR="00B552F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E </w:t>
            </w:r>
            <w:r w:rsidRPr="0071237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OBJETIVA</w:t>
            </w:r>
            <w:r w:rsidR="00EC6CC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72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6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139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Pr="006F2B9E" w:rsidRDefault="004E48FE" w:rsidP="00CA3CEE">
            <w:pPr>
              <w:jc w:val="both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99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7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79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7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71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775762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89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62" w:rsidRDefault="00775762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64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4E48F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295824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24" w:rsidRDefault="00295824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6F2B9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87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E" w:rsidRDefault="006F2B9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6F2B9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6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E" w:rsidRDefault="006F2B9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6F2B9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E" w:rsidRDefault="006F2B9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6F2B9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14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E" w:rsidRPr="006F2B9E" w:rsidRDefault="006F2B9E" w:rsidP="00CA3CEE">
            <w:pPr>
              <w:jc w:val="both"/>
              <w:rPr>
                <w:rFonts w:ascii="Arial" w:hAnsi="Arial" w:cs="Arial"/>
                <w:b/>
                <w:sz w:val="8"/>
                <w:szCs w:val="8"/>
                <w:lang w:eastAsia="en-US"/>
              </w:rPr>
            </w:pPr>
          </w:p>
          <w:p w:rsidR="006F2B9E" w:rsidRDefault="006F2B9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6F2B9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7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E" w:rsidRDefault="006F2B9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6F2B9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26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9E" w:rsidRDefault="006F2B9E" w:rsidP="00CA3CEE">
            <w:pPr>
              <w:jc w:val="both"/>
              <w:rPr>
                <w:rFonts w:ascii="Arial" w:hAnsi="Arial" w:cs="Arial"/>
                <w:b/>
                <w:sz w:val="16"/>
                <w:lang w:eastAsia="en-US"/>
              </w:rPr>
            </w:pPr>
          </w:p>
        </w:tc>
      </w:tr>
      <w:tr w:rsidR="004E48FE" w:rsidRPr="00E23BEB" w:rsidTr="00CA3CEE">
        <w:tblPrEx>
          <w:tblLook w:val="04A0" w:firstRow="1" w:lastRow="0" w:firstColumn="1" w:lastColumn="0" w:noHBand="0" w:noVBand="1"/>
        </w:tblPrEx>
        <w:trPr>
          <w:cantSplit/>
          <w:trHeight w:val="181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:rsidR="004E48FE" w:rsidRPr="00A7458A" w:rsidRDefault="004E48FE" w:rsidP="00D90BF4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iiI </w:t>
            </w:r>
            <w:r w:rsidR="007E4B3B"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- </w:t>
            </w:r>
            <w:r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DECLARAÇÃO</w:t>
            </w:r>
            <w:r w:rsidR="000923E8"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/REQUERIMENTO</w:t>
            </w:r>
            <w:r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</w:t>
            </w:r>
            <w:r w:rsidR="00A7458A"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DO(A) REQUERENTE, RECLAMANTE, DENUNCIANTE OU QUEIXANTE</w:t>
            </w:r>
          </w:p>
        </w:tc>
      </w:tr>
      <w:tr w:rsidR="004E48FE" w:rsidRPr="0002783F" w:rsidTr="00CA3CEE">
        <w:tblPrEx>
          <w:tblLook w:val="04A0" w:firstRow="1" w:lastRow="0" w:firstColumn="1" w:lastColumn="0" w:noHBand="0" w:noVBand="1"/>
        </w:tblPrEx>
        <w:trPr>
          <w:cantSplit/>
          <w:trHeight w:val="1521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79" w:rsidRPr="0027087D" w:rsidRDefault="00014D18" w:rsidP="00CA3CEE">
            <w:pPr>
              <w:tabs>
                <w:tab w:val="center" w:pos="709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87D">
              <w:rPr>
                <w:rFonts w:ascii="Arial" w:hAnsi="Arial" w:cs="Arial"/>
                <w:bCs/>
                <w:caps/>
                <w:color w:val="000000"/>
                <w:sz w:val="18"/>
                <w:szCs w:val="18"/>
                <w:highlight w:val="white"/>
                <w:lang w:val="pt-PT"/>
              </w:rPr>
              <w:t>Declaro</w:t>
            </w:r>
            <w:r w:rsidRPr="0027087D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  <w:lang w:val="pt-PT"/>
              </w:rPr>
              <w:t xml:space="preserve"> </w:t>
            </w:r>
            <w:r w:rsidR="004E48FE" w:rsidRPr="0027087D"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  <w:lang w:val="pt-PT"/>
              </w:rPr>
              <w:t xml:space="preserve">que todas as informações aqui prestadas são verdadeiras, </w:t>
            </w:r>
            <w:r w:rsidR="008F0579" w:rsidRPr="0027087D">
              <w:rPr>
                <w:rFonts w:ascii="Arial" w:hAnsi="Arial" w:cs="Arial"/>
                <w:sz w:val="18"/>
                <w:szCs w:val="18"/>
              </w:rPr>
              <w:t xml:space="preserve">estando eu estou ciente que a falsidade desta declaração ou dos documentos anexos a ela, configura-se o crime de falsidade ideológica previsto no </w:t>
            </w:r>
            <w:r w:rsidR="008F0579" w:rsidRPr="0027087D">
              <w:rPr>
                <w:rFonts w:ascii="Arial" w:hAnsi="Arial" w:cs="Arial"/>
                <w:b/>
                <w:sz w:val="18"/>
                <w:szCs w:val="18"/>
              </w:rPr>
              <w:t>artigo 299</w:t>
            </w:r>
            <w:r w:rsidR="008F0579" w:rsidRPr="0027087D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8F0579" w:rsidRPr="0027087D">
              <w:rPr>
                <w:rFonts w:ascii="Arial" w:eastAsia="Calibri" w:hAnsi="Arial" w:cs="Arial"/>
                <w:b/>
                <w:sz w:val="18"/>
                <w:szCs w:val="18"/>
              </w:rPr>
              <w:t xml:space="preserve">Decreto-Lei nº 2.848, de 7 de dezembro de 1940 </w:t>
            </w:r>
            <w:r w:rsidR="008F0579" w:rsidRPr="0027087D">
              <w:rPr>
                <w:rFonts w:ascii="Arial" w:hAnsi="Arial" w:cs="Arial"/>
                <w:sz w:val="18"/>
                <w:szCs w:val="18"/>
              </w:rPr>
              <w:t xml:space="preserve">(Código Penal) e/ou de falsa identidade previsto no </w:t>
            </w:r>
            <w:r w:rsidR="008F0579" w:rsidRPr="0027087D">
              <w:rPr>
                <w:rFonts w:ascii="Arial" w:hAnsi="Arial" w:cs="Arial"/>
                <w:b/>
                <w:sz w:val="18"/>
                <w:szCs w:val="18"/>
              </w:rPr>
              <w:t>artigo 307</w:t>
            </w:r>
            <w:r w:rsidR="008F0579" w:rsidRPr="0027087D">
              <w:rPr>
                <w:rFonts w:ascii="Arial" w:hAnsi="Arial" w:cs="Arial"/>
                <w:sz w:val="18"/>
                <w:szCs w:val="18"/>
              </w:rPr>
              <w:t xml:space="preserve"> do mesmo diploma legal,</w:t>
            </w:r>
            <w:r w:rsidR="008F0579" w:rsidRPr="0027087D">
              <w:rPr>
                <w:rFonts w:ascii="Arial" w:eastAsia="Calibri" w:hAnsi="Arial" w:cs="Arial"/>
                <w:sz w:val="18"/>
                <w:szCs w:val="18"/>
              </w:rPr>
              <w:t xml:space="preserve"> ficando eu sujeito (a) nas penas da lei.</w:t>
            </w:r>
            <w:r w:rsidR="00E96905" w:rsidRPr="0027087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96905" w:rsidRPr="0027087D">
              <w:rPr>
                <w:rFonts w:ascii="Arial" w:eastAsia="Calibri" w:hAnsi="Arial" w:cs="Arial"/>
                <w:caps/>
                <w:sz w:val="18"/>
                <w:szCs w:val="18"/>
              </w:rPr>
              <w:t>Declaro</w:t>
            </w:r>
            <w:r w:rsidR="00E96905" w:rsidRPr="0027087D">
              <w:rPr>
                <w:rFonts w:ascii="Arial" w:eastAsia="Calibri" w:hAnsi="Arial" w:cs="Arial"/>
                <w:sz w:val="18"/>
                <w:szCs w:val="18"/>
              </w:rPr>
              <w:t xml:space="preserve"> ainda que também estou ciente que estou sujeito(a) a responder criminalmente pelo crime de falsa comunicação de crime previsto </w:t>
            </w:r>
            <w:r w:rsidR="002E2272">
              <w:rPr>
                <w:rFonts w:ascii="Arial" w:eastAsia="Calibri" w:hAnsi="Arial" w:cs="Arial"/>
                <w:sz w:val="18"/>
                <w:szCs w:val="18"/>
              </w:rPr>
              <w:t xml:space="preserve">no </w:t>
            </w:r>
            <w:r w:rsidR="00E96905" w:rsidRPr="0027087D">
              <w:rPr>
                <w:rFonts w:ascii="Arial" w:eastAsia="Calibri" w:hAnsi="Arial" w:cs="Arial"/>
                <w:sz w:val="18"/>
                <w:szCs w:val="18"/>
              </w:rPr>
              <w:t>artigo</w:t>
            </w:r>
            <w:r w:rsidR="00E96905" w:rsidRPr="0027087D">
              <w:rPr>
                <w:rFonts w:ascii="Arial" w:hAnsi="Arial" w:cs="Arial"/>
                <w:b/>
                <w:sz w:val="18"/>
                <w:szCs w:val="18"/>
              </w:rPr>
              <w:t xml:space="preserve"> 340</w:t>
            </w:r>
            <w:r w:rsidR="00E96905" w:rsidRPr="0027087D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E96905" w:rsidRPr="0027087D">
              <w:rPr>
                <w:rFonts w:ascii="Arial" w:eastAsia="Calibri" w:hAnsi="Arial" w:cs="Arial"/>
                <w:b/>
                <w:sz w:val="18"/>
                <w:szCs w:val="18"/>
              </w:rPr>
              <w:t xml:space="preserve">Decreto-Lei nº 2.848, de 7 de dezembro de 1940 </w:t>
            </w:r>
            <w:r w:rsidR="00E96905" w:rsidRPr="0027087D">
              <w:rPr>
                <w:rFonts w:ascii="Arial" w:hAnsi="Arial" w:cs="Arial"/>
                <w:sz w:val="18"/>
                <w:szCs w:val="18"/>
              </w:rPr>
              <w:t xml:space="preserve">(Código Penal) e/ou de falso testemunho previsto no </w:t>
            </w:r>
            <w:r w:rsidR="00E96905" w:rsidRPr="0027087D">
              <w:rPr>
                <w:rFonts w:ascii="Arial" w:hAnsi="Arial" w:cs="Arial"/>
                <w:b/>
                <w:sz w:val="18"/>
                <w:szCs w:val="18"/>
              </w:rPr>
              <w:t>artigo 142</w:t>
            </w:r>
            <w:r w:rsidR="00E96905" w:rsidRPr="0027087D">
              <w:rPr>
                <w:rFonts w:ascii="Arial" w:hAnsi="Arial" w:cs="Arial"/>
                <w:sz w:val="18"/>
                <w:szCs w:val="18"/>
              </w:rPr>
              <w:t xml:space="preserve"> do mesmo diploma legal.</w:t>
            </w:r>
          </w:p>
          <w:p w:rsidR="00295824" w:rsidRPr="007E4B3B" w:rsidRDefault="00295824" w:rsidP="00CA3CEE">
            <w:pPr>
              <w:tabs>
                <w:tab w:val="center" w:pos="709"/>
                <w:tab w:val="right" w:pos="8504"/>
              </w:tabs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E48FE" w:rsidRPr="0027087D" w:rsidRDefault="008F0579" w:rsidP="00CA3CEE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7087D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Diante dados fatos por mim narrados no presente formulário, </w:t>
            </w:r>
            <w:r w:rsidRPr="0027087D">
              <w:rPr>
                <w:rFonts w:ascii="Arial" w:hAnsi="Arial" w:cs="Arial"/>
                <w:caps/>
                <w:color w:val="000000"/>
                <w:sz w:val="18"/>
                <w:szCs w:val="18"/>
                <w:highlight w:val="white"/>
              </w:rPr>
              <w:t xml:space="preserve">requeiro </w:t>
            </w:r>
            <w:r w:rsidRPr="0027087D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dentro da medida do possível, as providencias cabíveis.</w:t>
            </w:r>
          </w:p>
        </w:tc>
      </w:tr>
      <w:tr w:rsidR="00295824" w:rsidRPr="00C85DBD" w:rsidTr="00CA3CEE">
        <w:tblPrEx>
          <w:tblLook w:val="04A0" w:firstRow="1" w:lastRow="0" w:firstColumn="1" w:lastColumn="0" w:noHBand="0" w:noVBand="1"/>
        </w:tblPrEx>
        <w:trPr>
          <w:cantSplit/>
          <w:trHeight w:val="181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:rsidR="00295824" w:rsidRPr="00A7458A" w:rsidRDefault="00295824" w:rsidP="00CA3CEE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A7458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iv - conclusão</w:t>
            </w:r>
          </w:p>
        </w:tc>
      </w:tr>
      <w:tr w:rsidR="00295824" w:rsidRPr="0002783F" w:rsidTr="00F54C78">
        <w:tblPrEx>
          <w:tblLook w:val="04A0" w:firstRow="1" w:lastRow="0" w:firstColumn="1" w:lastColumn="0" w:noHBand="0" w:noVBand="1"/>
        </w:tblPrEx>
        <w:trPr>
          <w:cantSplit/>
          <w:trHeight w:val="337"/>
        </w:trPr>
        <w:tc>
          <w:tcPr>
            <w:tcW w:w="722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24" w:rsidRPr="00EC1908" w:rsidRDefault="00295824" w:rsidP="00CA3CEE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EC1908">
              <w:rPr>
                <w:rFonts w:ascii="Arial" w:hAnsi="Arial" w:cs="Arial"/>
                <w:b/>
                <w:caps/>
                <w:sz w:val="16"/>
                <w:szCs w:val="16"/>
              </w:rPr>
              <w:t>Local do Preenchimento da Ficha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/CIDADE: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24" w:rsidRPr="00EC1908" w:rsidRDefault="00295824" w:rsidP="00CA3CEE">
            <w:pPr>
              <w:spacing w:after="200" w:line="276" w:lineRule="auto"/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uf</w:t>
            </w:r>
            <w:r w:rsidRPr="00EC1908">
              <w:rPr>
                <w:rFonts w:ascii="Arial" w:hAnsi="Arial" w:cs="Arial"/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24" w:rsidRDefault="00295824" w:rsidP="00CA3CEE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 w:rsidRPr="00EC1908">
              <w:rPr>
                <w:rFonts w:ascii="Arial" w:hAnsi="Arial" w:cs="Arial"/>
                <w:b/>
                <w:caps/>
                <w:sz w:val="16"/>
                <w:szCs w:val="16"/>
              </w:rPr>
              <w:t>Data d</w:t>
            </w:r>
            <w:r w:rsidR="00B32EA7">
              <w:rPr>
                <w:rFonts w:ascii="Arial" w:hAnsi="Arial" w:cs="Arial"/>
                <w:b/>
                <w:cap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EC1908">
              <w:rPr>
                <w:rFonts w:ascii="Arial" w:hAnsi="Arial" w:cs="Arial"/>
                <w:b/>
                <w:caps/>
                <w:sz w:val="16"/>
                <w:szCs w:val="16"/>
              </w:rPr>
              <w:t>Assinatura:</w:t>
            </w:r>
          </w:p>
          <w:p w:rsidR="00295824" w:rsidRPr="00CF7D1B" w:rsidRDefault="00295824" w:rsidP="00CA3CEE">
            <w:pPr>
              <w:rPr>
                <w:rFonts w:ascii="Arial" w:hAnsi="Arial" w:cs="Arial"/>
                <w:bCs/>
                <w:caps/>
                <w:sz w:val="14"/>
                <w:szCs w:val="14"/>
              </w:rPr>
            </w:pPr>
          </w:p>
          <w:p w:rsidR="00295824" w:rsidRPr="00525165" w:rsidRDefault="00295824" w:rsidP="00F54C78">
            <w:pPr>
              <w:rPr>
                <w:rFonts w:ascii="Arial" w:hAnsi="Arial" w:cs="Arial"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       </w:t>
            </w:r>
            <w:r w:rsidR="00F54C78"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aps/>
                <w:sz w:val="18"/>
                <w:szCs w:val="18"/>
              </w:rPr>
              <w:t xml:space="preserve">   /                /</w:t>
            </w:r>
          </w:p>
        </w:tc>
      </w:tr>
      <w:tr w:rsidR="004E48FE" w:rsidRPr="00775762" w:rsidTr="00CA3CEE">
        <w:tblPrEx>
          <w:tblLook w:val="04A0" w:firstRow="1" w:lastRow="0" w:firstColumn="1" w:lastColumn="0" w:noHBand="0" w:noVBand="1"/>
        </w:tblPrEx>
        <w:trPr>
          <w:cantSplit/>
          <w:trHeight w:val="483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FE" w:rsidRDefault="00295824" w:rsidP="00CA3CEE">
            <w:pPr>
              <w:jc w:val="both"/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  <w:r w:rsidRPr="00295824"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  <w:t>Assinatura DO(A)</w:t>
            </w:r>
            <w:r w:rsidR="001F1DCF" w:rsidRPr="001F1DCF"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  <w:t xml:space="preserve"> REQUERENTE, RECLAMANTE, DENUNCIANTE OU QUEIXANTE</w:t>
            </w:r>
            <w:r w:rsidRPr="00295824"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  <w:t>:</w:t>
            </w:r>
          </w:p>
          <w:p w:rsidR="00295824" w:rsidRPr="00295824" w:rsidRDefault="00295824" w:rsidP="00CA3CEE">
            <w:pPr>
              <w:jc w:val="both"/>
              <w:rPr>
                <w:rFonts w:ascii="Arial" w:hAnsi="Arial" w:cs="Arial"/>
                <w:b/>
                <w:caps/>
                <w:sz w:val="32"/>
                <w:szCs w:val="32"/>
                <w:lang w:eastAsia="en-US"/>
              </w:rPr>
            </w:pPr>
          </w:p>
        </w:tc>
      </w:tr>
      <w:tr w:rsidR="00295824" w:rsidRPr="00775762" w:rsidTr="00CA3CEE">
        <w:tblPrEx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24" w:rsidRPr="00CA3CEE" w:rsidRDefault="00295824" w:rsidP="00CA3CEE">
            <w:pPr>
              <w:pStyle w:val="Rodap"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</w:pPr>
            <w:r w:rsidRPr="00CA3CEE">
              <w:rPr>
                <w:rFonts w:ascii="Arial" w:hAnsi="Arial" w:cs="Arial"/>
                <w:b/>
                <w:caps/>
                <w:sz w:val="18"/>
                <w:szCs w:val="18"/>
                <w:lang w:eastAsia="en-US"/>
              </w:rPr>
              <w:t>Observação:</w:t>
            </w:r>
            <w:r w:rsidRPr="00CA3C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Favor apresentar na narrativa dos fatos, todas as informações de identificação das partes envolvidas, endereço ponto de referência onde possa ser verificado os fatos. E anexar as provas no caso de denúncias. Já no caso de petição favor a presentar o pedido de forma clara e objetiva.</w:t>
            </w:r>
          </w:p>
        </w:tc>
      </w:tr>
    </w:tbl>
    <w:p w:rsidR="00775762" w:rsidRPr="00F6208F" w:rsidRDefault="00775762" w:rsidP="007A6B7B">
      <w:pPr>
        <w:pStyle w:val="Rodap"/>
        <w:jc w:val="center"/>
        <w:rPr>
          <w:rFonts w:ascii="Arial" w:hAnsi="Arial" w:cs="Arial"/>
          <w:b/>
          <w:color w:val="0070C0"/>
          <w:sz w:val="4"/>
          <w:szCs w:val="4"/>
        </w:rPr>
      </w:pPr>
      <w:bookmarkStart w:id="0" w:name="_GoBack"/>
      <w:bookmarkEnd w:id="0"/>
    </w:p>
    <w:p w:rsidR="00295824" w:rsidRPr="00F6208F" w:rsidRDefault="00D90BF4" w:rsidP="00295824">
      <w:pPr>
        <w:pStyle w:val="Rodap"/>
        <w:jc w:val="center"/>
        <w:rPr>
          <w:rFonts w:ascii="Arial" w:hAnsi="Arial" w:cs="Arial"/>
          <w:color w:val="0070C0"/>
          <w:sz w:val="22"/>
          <w:szCs w:val="22"/>
        </w:rPr>
      </w:pPr>
      <w:r w:rsidRPr="00F6208F">
        <w:rPr>
          <w:rFonts w:ascii="Arial" w:hAnsi="Arial" w:cs="Arial"/>
          <w:color w:val="0070C0"/>
          <w:sz w:val="22"/>
          <w:szCs w:val="22"/>
        </w:rPr>
        <w:t>Ouvidoria 0800</w:t>
      </w:r>
      <w:r w:rsidR="00295824" w:rsidRPr="00F6208F">
        <w:rPr>
          <w:rFonts w:ascii="Arial" w:hAnsi="Arial" w:cs="Arial"/>
          <w:color w:val="0070C0"/>
          <w:sz w:val="22"/>
          <w:szCs w:val="22"/>
        </w:rPr>
        <w:t xml:space="preserve"> 591 1703</w:t>
      </w:r>
      <w:r w:rsidR="00537D27" w:rsidRPr="00F6208F">
        <w:rPr>
          <w:rFonts w:ascii="Arial" w:hAnsi="Arial" w:cs="Arial"/>
          <w:color w:val="0070C0"/>
          <w:sz w:val="22"/>
          <w:szCs w:val="22"/>
        </w:rPr>
        <w:t xml:space="preserve"> ou </w:t>
      </w:r>
      <w:r w:rsidR="00295824" w:rsidRPr="00F6208F">
        <w:rPr>
          <w:rFonts w:ascii="Arial" w:hAnsi="Arial" w:cs="Arial"/>
          <w:color w:val="0070C0"/>
          <w:sz w:val="22"/>
          <w:szCs w:val="22"/>
        </w:rPr>
        <w:t>(61) 99830-5822 WhatsApp</w:t>
      </w:r>
    </w:p>
    <w:p w:rsidR="00537D27" w:rsidRPr="00F6208F" w:rsidRDefault="00537D27" w:rsidP="00537D27">
      <w:pPr>
        <w:pStyle w:val="Rodap"/>
        <w:jc w:val="center"/>
        <w:rPr>
          <w:rFonts w:ascii="Arial" w:hAnsi="Arial" w:cs="Arial"/>
          <w:color w:val="0070C0"/>
          <w:sz w:val="22"/>
          <w:szCs w:val="22"/>
          <w:shd w:val="clear" w:color="auto" w:fill="FFFFFF"/>
        </w:rPr>
      </w:pPr>
      <w:r w:rsidRPr="00F6208F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cijetreb.org  </w:t>
      </w:r>
    </w:p>
    <w:p w:rsidR="00CA3CEE" w:rsidRPr="00F6208F" w:rsidRDefault="00537D27" w:rsidP="007A6B7B">
      <w:pPr>
        <w:pStyle w:val="Rodap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F6208F">
        <w:rPr>
          <w:rFonts w:ascii="Arial" w:hAnsi="Arial" w:cs="Arial"/>
          <w:color w:val="0070C0"/>
          <w:sz w:val="22"/>
          <w:szCs w:val="22"/>
          <w:shd w:val="clear" w:color="auto" w:fill="FFFFFF"/>
        </w:rPr>
        <w:t>ouvidoria@</w:t>
      </w:r>
      <w:r w:rsidR="0076625C" w:rsidRPr="00F6208F">
        <w:rPr>
          <w:rFonts w:ascii="Arial" w:hAnsi="Arial" w:cs="Arial"/>
          <w:color w:val="0070C0"/>
          <w:sz w:val="22"/>
          <w:szCs w:val="22"/>
          <w:shd w:val="clear" w:color="auto" w:fill="FFFFFF"/>
        </w:rPr>
        <w:t>cije</w:t>
      </w:r>
      <w:r w:rsidRPr="00F6208F">
        <w:rPr>
          <w:rFonts w:ascii="Arial" w:hAnsi="Arial" w:cs="Arial"/>
          <w:color w:val="0070C0"/>
          <w:sz w:val="22"/>
          <w:szCs w:val="22"/>
          <w:shd w:val="clear" w:color="auto" w:fill="FFFFFF"/>
        </w:rPr>
        <w:t>treb.org</w:t>
      </w:r>
    </w:p>
    <w:sectPr w:rsidR="00CA3CEE" w:rsidRPr="00F6208F" w:rsidSect="003C1174">
      <w:pgSz w:w="11906" w:h="16838"/>
      <w:pgMar w:top="709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3C" w:rsidRDefault="0013703C" w:rsidP="007A6B7B">
      <w:r>
        <w:separator/>
      </w:r>
    </w:p>
  </w:endnote>
  <w:endnote w:type="continuationSeparator" w:id="0">
    <w:p w:rsidR="0013703C" w:rsidRDefault="0013703C" w:rsidP="007A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3C" w:rsidRDefault="0013703C" w:rsidP="007A6B7B">
      <w:r>
        <w:separator/>
      </w:r>
    </w:p>
  </w:footnote>
  <w:footnote w:type="continuationSeparator" w:id="0">
    <w:p w:rsidR="0013703C" w:rsidRDefault="0013703C" w:rsidP="007A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7B"/>
    <w:rsid w:val="00014D18"/>
    <w:rsid w:val="00041E7C"/>
    <w:rsid w:val="000548D3"/>
    <w:rsid w:val="00070530"/>
    <w:rsid w:val="00073F27"/>
    <w:rsid w:val="000923E8"/>
    <w:rsid w:val="0013703C"/>
    <w:rsid w:val="001A4915"/>
    <w:rsid w:val="001F1DCF"/>
    <w:rsid w:val="00230C0E"/>
    <w:rsid w:val="0027087D"/>
    <w:rsid w:val="00295824"/>
    <w:rsid w:val="002E2272"/>
    <w:rsid w:val="003C1174"/>
    <w:rsid w:val="004E48FE"/>
    <w:rsid w:val="00511F37"/>
    <w:rsid w:val="00537D27"/>
    <w:rsid w:val="00687BFB"/>
    <w:rsid w:val="006F2B9E"/>
    <w:rsid w:val="0070486C"/>
    <w:rsid w:val="0076625C"/>
    <w:rsid w:val="00775762"/>
    <w:rsid w:val="007A6B7B"/>
    <w:rsid w:val="007E4B3B"/>
    <w:rsid w:val="007F50EA"/>
    <w:rsid w:val="00807FCC"/>
    <w:rsid w:val="00846FA4"/>
    <w:rsid w:val="008F0579"/>
    <w:rsid w:val="008F0710"/>
    <w:rsid w:val="0090085F"/>
    <w:rsid w:val="009017D2"/>
    <w:rsid w:val="0095458A"/>
    <w:rsid w:val="00973ECF"/>
    <w:rsid w:val="00A00B79"/>
    <w:rsid w:val="00A7458A"/>
    <w:rsid w:val="00A76B58"/>
    <w:rsid w:val="00AF7257"/>
    <w:rsid w:val="00B0565B"/>
    <w:rsid w:val="00B16E26"/>
    <w:rsid w:val="00B20707"/>
    <w:rsid w:val="00B32EA7"/>
    <w:rsid w:val="00B552FA"/>
    <w:rsid w:val="00C85DBD"/>
    <w:rsid w:val="00CA3CEE"/>
    <w:rsid w:val="00CC0E8E"/>
    <w:rsid w:val="00CD6580"/>
    <w:rsid w:val="00CE32D3"/>
    <w:rsid w:val="00D90BF4"/>
    <w:rsid w:val="00DE5342"/>
    <w:rsid w:val="00E315C1"/>
    <w:rsid w:val="00E476FE"/>
    <w:rsid w:val="00E66D8B"/>
    <w:rsid w:val="00E96905"/>
    <w:rsid w:val="00EC6CC9"/>
    <w:rsid w:val="00F54C78"/>
    <w:rsid w:val="00F6208F"/>
    <w:rsid w:val="00F6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7B26A0-78E9-453F-9B4D-8D2F1E00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6B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6B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6B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6B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6B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6B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5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58A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CA3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50</cp:revision>
  <cp:lastPrinted>2024-04-21T10:09:00Z</cp:lastPrinted>
  <dcterms:created xsi:type="dcterms:W3CDTF">2024-04-20T16:20:00Z</dcterms:created>
  <dcterms:modified xsi:type="dcterms:W3CDTF">2024-05-11T01:01:00Z</dcterms:modified>
</cp:coreProperties>
</file>